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92504A3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t>/*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Riho Rahuoja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*/</w:t>
            </w:r>
          </w:p>
          <w:p w14:paraId="28C95339" w14:textId="525529A6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</w:rPr>
              <w:t>/*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delta_recipientName_1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Hiiumaa Sotsiaalkeskus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  <w:p w14:paraId="4E8A6F13" w14:textId="2CB31E0C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  <w:lang w:eastAsia="en-US"/>
              </w:rPr>
              <w:t>/*</w:t>
            </w:r>
            <w:r w:rsidR="00A320F3">
              <w:rPr>
                <w:szCs w:val="24"/>
                <w:lang w:eastAsia="en-US"/>
              </w:rPr>
              <w:fldChar w:fldCharType="begin"/>
            </w:r>
            <w:r w:rsidR="00BE4438">
              <w:rPr>
                <w:szCs w:val="24"/>
                <w:lang w:eastAsia="en-US"/>
              </w:rPr>
              <w:instrText xml:space="preserve"> delta_recipientEmail_1  \* MERGEFORMAT</w:instrText>
            </w:r>
            <w:r w:rsidR="00A320F3">
              <w:rPr>
                <w:szCs w:val="24"/>
                <w:lang w:eastAsia="en-US"/>
              </w:rPr>
              <w:fldChar w:fldCharType="separate"/>
            </w:r>
            <w:r w:rsidR="00BE4438">
              <w:rPr>
                <w:szCs w:val="24"/>
                <w:lang w:eastAsia="en-US"/>
              </w:rPr>
              <w:t>riho@sotsiaalkeskus.ee</w:t>
            </w:r>
            <w:r w:rsidR="00A320F3">
              <w:rPr>
                <w:szCs w:val="24"/>
                <w:lang w:eastAsia="en-US"/>
              </w:rPr>
              <w:fldChar w:fldCharType="end"/>
            </w:r>
            <w:r w:rsidR="00A320F3">
              <w:rPr>
                <w:szCs w:val="24"/>
                <w:lang w:eastAsia="en-US"/>
              </w:rPr>
              <w:t>*/</w:t>
            </w:r>
          </w:p>
          <w:p w14:paraId="2FD3FCAD" w14:textId="4FA04291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</w:rPr>
              <w:t>/*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delta_recipientStreetHouse_1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Vabaduse 47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  <w:p w14:paraId="72914B57" w14:textId="2D27A4C3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</w:rPr>
              <w:t>/*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delta_recipientPostalCity_1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92412, Kärdla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5A5B6310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/*Teie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17.01.2024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*/ /*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delta_senderRegNumber  \* MERGEFORMAT</w:instrText>
            </w:r>
            <w:r w:rsidR="00BE4438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{senderRegNumber}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*/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076BCDE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/*Meie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08.03.2024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  <w:r w:rsidR="00535DC5">
              <w:rPr>
                <w:szCs w:val="24"/>
              </w:rPr>
              <w:t xml:space="preserve"> /*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9.3-2/24/703-3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7807277" w:rsidR="0083302A" w:rsidRPr="00ED62FB" w:rsidRDefault="001C5991" w:rsidP="00ED62FB">
            <w:pPr>
              <w:pStyle w:val="Title"/>
            </w:pPr>
            <w:r>
              <w:fldChar w:fldCharType="begin"/>
            </w:r>
            <w:r w:rsidR="00BE4438">
              <w:instrText xml:space="preserve"> delta_docName  \* MERGEFORMAT</w:instrText>
            </w:r>
            <w:r>
              <w:fldChar w:fldCharType="separate"/>
            </w:r>
            <w:r w:rsidR="00BE4438">
              <w:t>Sotsiaalasutuse objekti vastavuse kontrollakt, Hiiumaa Sotsiaalkeskus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37302FA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BE4438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BE4438">
              <w:rPr>
                <w:b/>
                <w:bCs/>
              </w:rPr>
              <w:t>Hiiumaa Sotsiaalkeskus</w:t>
            </w:r>
            <w:r>
              <w:fldChar w:fldCharType="end"/>
            </w:r>
            <w:r>
              <w:rPr>
                <w:szCs w:val="24"/>
              </w:rPr>
              <w:t xml:space="preserve">  (isiku-/registrikood /*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75028269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*/; /*elu-/asukoha aadress 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Vabaduse 47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*/; /*telefon (+372)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53335116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*/; /*e-post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riho@sotsiaalkeskus.ee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 ; /*esindaja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Riho Rahuoja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)*/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C7451B">
                  <w:rPr>
                    <w:szCs w:val="24"/>
                  </w:rPr>
                  <w:t xml:space="preserve">Hiiumaa Sotsiaalkeskuse laste turvakoduteenuse </w:t>
                </w:r>
                <w:r w:rsidR="001C5991">
                  <w:rPr>
                    <w:szCs w:val="24"/>
                  </w:rPr>
                  <w:t>tervisekaitsehinnangu saamiseks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E443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18935C57" w:rsidR="00F672DA" w:rsidRPr="00F672DA" w:rsidRDefault="00BE443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BE443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BE4438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PlaceholderTex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002DDB45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269F2A2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6CF67DD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3F25531" w:rsidR="000177D7" w:rsidRPr="009C0320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55890E2D" w:rsidR="000177D7" w:rsidRPr="00F672DA" w:rsidRDefault="00BE4438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68FA23E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8D42AB">
                  <w:rPr>
                    <w:szCs w:val="24"/>
                  </w:rPr>
                  <w:t>Hiiumaa Sotsiaalkeskuse laste turvakoduteenuse ruumid ja maa-ala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513FA12F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D42AB">
                  <w:rPr>
                    <w:szCs w:val="24"/>
                  </w:rPr>
                  <w:t>Päikese, Kõpu küla, Hiiu maakond.</w:t>
                </w:r>
              </w:sdtContent>
            </w:sdt>
          </w:p>
          <w:p w14:paraId="14345002" w14:textId="0FFF1BC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Kaia Adelman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inspektor (tervishoid)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53226046</w:t>
            </w:r>
            <w:r w:rsidR="00F8644E">
              <w:rPr>
                <w:szCs w:val="24"/>
              </w:rPr>
              <w:fldChar w:fldCharType="end"/>
            </w:r>
          </w:p>
          <w:p w14:paraId="35EE26E8" w14:textId="19132D9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3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8D42AB">
                  <w:rPr>
                    <w:szCs w:val="24"/>
                  </w:rPr>
                  <w:t>04.03.2024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8D42AB">
              <w:rPr>
                <w:szCs w:val="24"/>
              </w:rPr>
              <w:t>14:00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8D42AB">
              <w:rPr>
                <w:szCs w:val="24"/>
              </w:rPr>
              <w:t>14:30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D881D42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D42AB">
                  <w:rPr>
                    <w:szCs w:val="24"/>
                  </w:rPr>
                  <w:t>Riho Rahuoja, juhataja, 53335116, riho@sotsiaalkeskus.ee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1D806E41" w:rsidR="00A87215" w:rsidRDefault="00BE443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BE4438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628F695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15F6D60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53E8E7C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0A1B609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982D56E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BE4438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61C4C882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D42AB">
                  <w:rPr>
                    <w:szCs w:val="24"/>
                  </w:rPr>
                  <w:t>He</w:t>
                </w:r>
                <w:r w:rsidR="00581224">
                  <w:rPr>
                    <w:szCs w:val="24"/>
                  </w:rPr>
                  <w:t>cht laser distance meter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21C4F580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81224">
                  <w:rPr>
                    <w:szCs w:val="24"/>
                  </w:rPr>
                  <w:t>-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6978B991" w:rsidR="00F672DA" w:rsidRPr="00F672DA" w:rsidRDefault="00BE4438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2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BE4438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29F490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BE4438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BE4438">
                    <w:rPr>
                      <w:szCs w:val="24"/>
                    </w:rPr>
                    <w:t>Kaia Adelman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9394ACA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BE4438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BE4438">
                    <w:rPr>
                      <w:szCs w:val="24"/>
                    </w:rPr>
                    <w:t>inspektor (tervishoid)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4F0203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BE4438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BE4438">
                    <w:rPr>
                      <w:szCs w:val="24"/>
                    </w:rPr>
                    <w:t>Riho Rahuoja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FootnoteReferenc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64BC1" w14:textId="77777777" w:rsidR="00A2145A" w:rsidRDefault="00A21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38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BE4438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FootnoteTex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FootnoteTex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FootnoteTex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FootnoteTex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FootnoteTex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FootnoteTex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FootnoteTex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FootnoteTex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FootnoteTex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FootnoteTex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3AE5F" w14:textId="77777777" w:rsidR="00A2145A" w:rsidRDefault="00A21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3D40" w14:textId="77777777" w:rsidR="00A2145A" w:rsidRDefault="00A214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33E2"/>
    <w:multiLevelType w:val="multilevel"/>
    <w:tmpl w:val="78E68260"/>
    <w:lvl w:ilvl="0">
      <w:start w:val="1"/>
      <w:numFmt w:val="decimal"/>
      <w:pStyle w:val="Headi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istParagraph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C5991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81224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2AB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3A19"/>
    <w:rsid w:val="00B24D10"/>
    <w:rsid w:val="00B31341"/>
    <w:rsid w:val="00B85CA8"/>
    <w:rsid w:val="00B90D44"/>
    <w:rsid w:val="00BB7E19"/>
    <w:rsid w:val="00BD3281"/>
    <w:rsid w:val="00BD6A5A"/>
    <w:rsid w:val="00BE4438"/>
    <w:rsid w:val="00BF2F0D"/>
    <w:rsid w:val="00C17CE9"/>
    <w:rsid w:val="00C36070"/>
    <w:rsid w:val="00C56114"/>
    <w:rsid w:val="00C7451B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8C3F4"/>
  <w15:docId w15:val="{7D51296C-D85D-40B6-A2BB-1F75588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259"/>
  </w:style>
  <w:style w:type="paragraph" w:styleId="Footer">
    <w:name w:val="footer"/>
    <w:basedOn w:val="Normal"/>
    <w:link w:val="FooterChar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259"/>
  </w:style>
  <w:style w:type="character" w:customStyle="1" w:styleId="Heading1Char">
    <w:name w:val="Heading 1 Char"/>
    <w:basedOn w:val="DefaultParagraphFont"/>
    <w:link w:val="Heading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su">
    <w:name w:val="Sisu"/>
    <w:basedOn w:val="DefaultParagraphFont"/>
    <w:uiPriority w:val="1"/>
    <w:rsid w:val="00FF65FE"/>
    <w:rPr>
      <w:rFonts w:ascii="Arial" w:hAnsi="Arial"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AE4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A523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E4C96"/>
    <w:rPr>
      <w:iCs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114798"/>
  </w:style>
  <w:style w:type="character" w:customStyle="1" w:styleId="Heading3Char">
    <w:name w:val="Heading 3 Char"/>
    <w:basedOn w:val="DefaultParagraphFont"/>
    <w:link w:val="Heading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istParagraph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istParagraphChar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4C96"/>
    <w:rPr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4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PlaceholderTex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1B3A-7F6F-47EF-96F3-94A21645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mso service</cp:lastModifiedBy>
  <cp:revision>2</cp:revision>
  <cp:lastPrinted>2014-12-19T10:29:00Z</cp:lastPrinted>
  <dcterms:created xsi:type="dcterms:W3CDTF">2024-03-08T11:45:00Z</dcterms:created>
  <dcterms:modified xsi:type="dcterms:W3CDTF">2024-03-08T11:45:00Z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{senderRegNumber}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